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86" w:rsidRPr="00F0170D" w:rsidRDefault="00FF4C86" w:rsidP="00FF4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70D">
        <w:rPr>
          <w:rFonts w:ascii="Times New Roman" w:hAnsi="Times New Roman" w:cs="Times New Roman"/>
          <w:sz w:val="24"/>
          <w:szCs w:val="24"/>
        </w:rPr>
        <w:t>Klasa II</w:t>
      </w:r>
    </w:p>
    <w:p w:rsidR="00FF4C86" w:rsidRPr="00F0170D" w:rsidRDefault="00810693" w:rsidP="00FF4C86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03.06</w:t>
      </w:r>
      <w:r w:rsidR="00FF4C86" w:rsidRPr="00F0170D">
        <w:rPr>
          <w:rFonts w:ascii="Times New Roman" w:hAnsi="Times New Roman" w:cs="Times New Roman"/>
          <w:color w:val="00B050"/>
          <w:sz w:val="24"/>
          <w:szCs w:val="24"/>
        </w:rPr>
        <w:t>.2020r. (środa)</w:t>
      </w:r>
    </w:p>
    <w:p w:rsidR="00FF4C86" w:rsidRPr="00F0170D" w:rsidRDefault="00FF4C86" w:rsidP="00FF4C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70D">
        <w:rPr>
          <w:rFonts w:ascii="Times New Roman" w:hAnsi="Times New Roman" w:cs="Times New Roman"/>
          <w:sz w:val="24"/>
          <w:szCs w:val="24"/>
          <w:u w:val="single"/>
        </w:rPr>
        <w:t xml:space="preserve"> Edukacja matematyczna</w:t>
      </w:r>
    </w:p>
    <w:p w:rsidR="00FF4C86" w:rsidRPr="00F0170D" w:rsidRDefault="00F16F1F" w:rsidP="00FF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Dodawanie i odejmowanie </w:t>
      </w:r>
      <w:r w:rsidR="003D4D65">
        <w:rPr>
          <w:rFonts w:ascii="Times New Roman" w:hAnsi="Times New Roman" w:cs="Times New Roman"/>
          <w:sz w:val="24"/>
          <w:szCs w:val="24"/>
        </w:rPr>
        <w:t>pełnych setek – obliczenia w zakresie 1000.</w:t>
      </w:r>
    </w:p>
    <w:p w:rsidR="00FF4C86" w:rsidRDefault="003D4D65" w:rsidP="00FF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68 zad. 1,2,3,4,5</w:t>
      </w:r>
    </w:p>
    <w:p w:rsidR="003D4D65" w:rsidRPr="00F0170D" w:rsidRDefault="003D4D65" w:rsidP="00FF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69 zad. 1,2,3,4.</w:t>
      </w:r>
    </w:p>
    <w:p w:rsidR="00FF4C86" w:rsidRDefault="00FF4C86" w:rsidP="00FF4C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70D">
        <w:rPr>
          <w:rFonts w:ascii="Times New Roman" w:hAnsi="Times New Roman" w:cs="Times New Roman"/>
          <w:sz w:val="24"/>
          <w:szCs w:val="24"/>
          <w:u w:val="single"/>
        </w:rPr>
        <w:t>Edukacja plastyczna</w:t>
      </w:r>
    </w:p>
    <w:p w:rsidR="00737AD7" w:rsidRPr="00F0170D" w:rsidRDefault="003D4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ilustrację do napisanego wczoraj opowiadania.  Technika dowolna.</w:t>
      </w:r>
      <w:bookmarkStart w:id="0" w:name="_GoBack"/>
      <w:bookmarkEnd w:id="0"/>
      <w:r w:rsidR="00F0170D" w:rsidRPr="00F0170D">
        <w:rPr>
          <w:rFonts w:ascii="Times New Roman" w:hAnsi="Times New Roman" w:cs="Times New Roman"/>
          <w:sz w:val="24"/>
          <w:szCs w:val="24"/>
        </w:rPr>
        <w:br/>
        <w:t> </w:t>
      </w:r>
    </w:p>
    <w:sectPr w:rsidR="00737AD7" w:rsidRPr="00F0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86"/>
    <w:rsid w:val="001E065A"/>
    <w:rsid w:val="003D4D65"/>
    <w:rsid w:val="004A0BE5"/>
    <w:rsid w:val="005302C8"/>
    <w:rsid w:val="00737AD7"/>
    <w:rsid w:val="007B65FB"/>
    <w:rsid w:val="00810693"/>
    <w:rsid w:val="008E5583"/>
    <w:rsid w:val="009C4024"/>
    <w:rsid w:val="00A338F0"/>
    <w:rsid w:val="00E45256"/>
    <w:rsid w:val="00F0170D"/>
    <w:rsid w:val="00F16F1F"/>
    <w:rsid w:val="00FC74CE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4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4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2020-06-02T09:02:00Z</dcterms:created>
  <dcterms:modified xsi:type="dcterms:W3CDTF">2020-06-02T19:06:00Z</dcterms:modified>
</cp:coreProperties>
</file>