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C6" w:rsidRDefault="000559C6" w:rsidP="000559C6">
      <w:pPr>
        <w:rPr>
          <w:b/>
        </w:rPr>
      </w:pPr>
      <w:r>
        <w:rPr>
          <w:b/>
        </w:rPr>
        <w:t>Klasa II od 30.03. 2020 r.  do  01. 04. 2020 r.</w:t>
      </w:r>
    </w:p>
    <w:p w:rsidR="000559C6" w:rsidRDefault="000559C6" w:rsidP="000559C6">
      <w:pPr>
        <w:rPr>
          <w:b/>
        </w:rPr>
      </w:pPr>
    </w:p>
    <w:p w:rsidR="000559C6" w:rsidRPr="00CB5C2A" w:rsidRDefault="000559C6" w:rsidP="000559C6">
      <w:pPr>
        <w:rPr>
          <w:b/>
          <w:u w:val="single"/>
        </w:rPr>
      </w:pPr>
      <w:r w:rsidRPr="00CB5C2A">
        <w:rPr>
          <w:b/>
          <w:u w:val="single"/>
        </w:rPr>
        <w:t>Edukacja polonistyczna, techniczna</w:t>
      </w:r>
    </w:p>
    <w:p w:rsidR="000559C6" w:rsidRPr="00CB5C2A" w:rsidRDefault="000559C6" w:rsidP="000559C6">
      <w:pPr>
        <w:rPr>
          <w:u w:val="single"/>
        </w:rPr>
      </w:pPr>
      <w:r w:rsidRPr="00CB5C2A">
        <w:rPr>
          <w:u w:val="single"/>
        </w:rPr>
        <w:t>30.03. -poniedziałek</w:t>
      </w:r>
    </w:p>
    <w:p w:rsidR="000559C6" w:rsidRDefault="000559C6" w:rsidP="000559C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Odpoczynek jest ważny.</w:t>
      </w:r>
    </w:p>
    <w:p w:rsidR="000559C6" w:rsidRDefault="000559C6" w:rsidP="000559C6">
      <w:pPr>
        <w:pStyle w:val="Akapitzlist"/>
      </w:pPr>
      <w:r>
        <w:t xml:space="preserve">Przeczytaj czytankę „Dużo na głowie” Podręcznik s. 44. Wykonaj ustnie pytania 1, 2, 3 znajdujące się pod czytanką. </w:t>
      </w:r>
    </w:p>
    <w:p w:rsidR="000559C6" w:rsidRDefault="000559C6" w:rsidP="000559C6">
      <w:pPr>
        <w:pStyle w:val="Akapitzlist"/>
      </w:pPr>
      <w:r>
        <w:t xml:space="preserve">Dlaczego warto wypoczywać ? – wykonaj ćwiczenia  1, 2 z Podręcznika s. 45. </w:t>
      </w:r>
    </w:p>
    <w:p w:rsidR="000559C6" w:rsidRDefault="000559C6" w:rsidP="000559C6">
      <w:pPr>
        <w:pStyle w:val="Akapitzlist"/>
      </w:pPr>
      <w:r>
        <w:t xml:space="preserve">Wykonaj w Ćwiczeniach na s. 55 ćw. 1, 2,  a kropeczki do zeszytu (jeśli potrafisz </w:t>
      </w:r>
      <w:r w:rsidR="00EC30C4">
        <w:t>)– do oceny</w:t>
      </w:r>
      <w:r>
        <w:t>. Naucz się płynnie czytać czytankę „Dużo na głowie”.</w:t>
      </w:r>
    </w:p>
    <w:p w:rsidR="000559C6" w:rsidRDefault="000559C6" w:rsidP="000559C6">
      <w:pPr>
        <w:pStyle w:val="Akapitzlist"/>
      </w:pPr>
    </w:p>
    <w:p w:rsidR="000559C6" w:rsidRPr="00CB5C2A" w:rsidRDefault="000559C6" w:rsidP="000559C6">
      <w:pPr>
        <w:pStyle w:val="Akapitzlist"/>
        <w:rPr>
          <w:u w:val="single"/>
        </w:rPr>
      </w:pPr>
      <w:r w:rsidRPr="00CB5C2A">
        <w:rPr>
          <w:u w:val="single"/>
        </w:rPr>
        <w:t>31.03. -wtorek</w:t>
      </w:r>
    </w:p>
    <w:p w:rsidR="000559C6" w:rsidRDefault="000559C6" w:rsidP="000559C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Dzień odkrywców. Mój najbardziej niezwykły sen.</w:t>
      </w:r>
    </w:p>
    <w:p w:rsidR="000559C6" w:rsidRDefault="000559C6" w:rsidP="000559C6">
      <w:pPr>
        <w:pStyle w:val="Akapitzlist"/>
      </w:pPr>
      <w:r>
        <w:t>Wykonaj ćwiczenia 1, 2, 3, 4  w Ćwiczeniach na s. 56, 57</w:t>
      </w:r>
    </w:p>
    <w:p w:rsidR="000559C6" w:rsidRDefault="000559C6" w:rsidP="000559C6">
      <w:pPr>
        <w:pStyle w:val="Akapitzlist"/>
      </w:pPr>
    </w:p>
    <w:p w:rsidR="000559C6" w:rsidRDefault="000559C6" w:rsidP="000559C6">
      <w:pPr>
        <w:pStyle w:val="Akapitzlist"/>
      </w:pPr>
    </w:p>
    <w:p w:rsidR="000559C6" w:rsidRPr="00CB5C2A" w:rsidRDefault="000559C6" w:rsidP="000559C6">
      <w:pPr>
        <w:pStyle w:val="Akapitzlist"/>
        <w:rPr>
          <w:u w:val="single"/>
        </w:rPr>
      </w:pPr>
      <w:r w:rsidRPr="00CB5C2A">
        <w:rPr>
          <w:u w:val="single"/>
        </w:rPr>
        <w:t>01.04. - środa</w:t>
      </w:r>
    </w:p>
    <w:p w:rsidR="000559C6" w:rsidRDefault="000559C6" w:rsidP="000559C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Witaj wiosno!</w:t>
      </w:r>
    </w:p>
    <w:p w:rsidR="000559C6" w:rsidRDefault="000559C6" w:rsidP="000559C6">
      <w:r>
        <w:t xml:space="preserve">Przeczytaj wiersz „Pobudka” Podręcznik s. 46. Wykonaj pod wierszem ćw. 1 oraz ćw. 3 – ustnie.  Wykonaj   w Ćwiczeniach ćw. 1, 2, 3, 4, s. 58.  Ćwiczenie 2- kropeczkę zrób w zeszycie  - do oceny. </w:t>
      </w:r>
    </w:p>
    <w:p w:rsidR="00CB5C2A" w:rsidRDefault="000559C6">
      <w:r>
        <w:t>Przeczytaj tekst „Wiosna w świecie zwierząt” Podręcznik s. 47. Wykonaj w Ćwiczeniach ćw. 5 s. 59.</w:t>
      </w:r>
    </w:p>
    <w:p w:rsidR="00F729D6" w:rsidRDefault="00F729D6"/>
    <w:p w:rsidR="00CB5C2A" w:rsidRDefault="00CB5C2A"/>
    <w:p w:rsidR="00CB5C2A" w:rsidRPr="00CB5C2A" w:rsidRDefault="00CB5C2A">
      <w:pPr>
        <w:rPr>
          <w:b/>
          <w:u w:val="single"/>
        </w:rPr>
      </w:pPr>
      <w:r w:rsidRPr="00CB5C2A">
        <w:rPr>
          <w:b/>
          <w:u w:val="single"/>
        </w:rPr>
        <w:t>Religia</w:t>
      </w:r>
    </w:p>
    <w:p w:rsidR="00CB5C2A" w:rsidRPr="001E09BC" w:rsidRDefault="00CB5C2A">
      <w:pPr>
        <w:rPr>
          <w:color w:val="000000"/>
          <w:u w:val="single"/>
        </w:rPr>
      </w:pPr>
      <w:r w:rsidRPr="001E09BC">
        <w:rPr>
          <w:u w:val="single"/>
        </w:rPr>
        <w:t>30.03.</w:t>
      </w:r>
      <w:r w:rsidRPr="001E09BC">
        <w:rPr>
          <w:b/>
          <w:u w:val="single"/>
        </w:rPr>
        <w:t xml:space="preserve"> </w:t>
      </w:r>
      <w:r w:rsidRPr="001E09BC">
        <w:rPr>
          <w:color w:val="000000"/>
          <w:u w:val="single"/>
        </w:rPr>
        <w:t xml:space="preserve"> –poniedziałek</w:t>
      </w:r>
    </w:p>
    <w:p w:rsidR="00F729D6" w:rsidRDefault="00CB5C2A" w:rsidP="00F729D6">
      <w:pPr>
        <w:jc w:val="both"/>
        <w:rPr>
          <w:color w:val="000000"/>
        </w:rPr>
      </w:pPr>
      <w:r w:rsidRPr="00791B7C">
        <w:rPr>
          <w:color w:val="000000"/>
        </w:rPr>
        <w:t>Wielki Czwartek – dzień Mszy Świętej i kapłaństwa.  </w:t>
      </w:r>
    </w:p>
    <w:p w:rsidR="008D4122" w:rsidRDefault="008D4122" w:rsidP="00F729D6">
      <w:pPr>
        <w:jc w:val="both"/>
        <w:rPr>
          <w:color w:val="000000"/>
        </w:rPr>
      </w:pPr>
    </w:p>
    <w:p w:rsidR="008D4122" w:rsidRPr="008D4122" w:rsidRDefault="008D4122" w:rsidP="00F729D6">
      <w:pPr>
        <w:jc w:val="both"/>
        <w:rPr>
          <w:b/>
          <w:color w:val="000000"/>
          <w:u w:val="single"/>
        </w:rPr>
      </w:pPr>
      <w:r w:rsidRPr="008D4122">
        <w:rPr>
          <w:b/>
          <w:color w:val="000000"/>
          <w:u w:val="single"/>
        </w:rPr>
        <w:t>Język angielski</w:t>
      </w:r>
    </w:p>
    <w:p w:rsidR="008D4122" w:rsidRPr="008D4122" w:rsidRDefault="00F729D6" w:rsidP="00F729D6">
      <w:pPr>
        <w:jc w:val="both"/>
        <w:rPr>
          <w:sz w:val="24"/>
          <w:szCs w:val="24"/>
          <w:u w:val="single"/>
        </w:rPr>
      </w:pPr>
      <w:r w:rsidRPr="008D4122">
        <w:rPr>
          <w:sz w:val="24"/>
          <w:szCs w:val="24"/>
          <w:u w:val="single"/>
        </w:rPr>
        <w:t>30.03.</w:t>
      </w:r>
      <w:r w:rsidR="008D4122" w:rsidRPr="008D4122">
        <w:rPr>
          <w:sz w:val="24"/>
          <w:szCs w:val="24"/>
          <w:u w:val="single"/>
        </w:rPr>
        <w:t xml:space="preserve"> - poniedziałek</w:t>
      </w:r>
    </w:p>
    <w:p w:rsidR="00F729D6" w:rsidRPr="00223063" w:rsidRDefault="00F729D6" w:rsidP="00F729D6">
      <w:pPr>
        <w:jc w:val="both"/>
        <w:rPr>
          <w:sz w:val="24"/>
          <w:szCs w:val="24"/>
        </w:rPr>
      </w:pPr>
      <w:r w:rsidRPr="00F729D6">
        <w:rPr>
          <w:sz w:val="24"/>
          <w:szCs w:val="24"/>
        </w:rPr>
        <w:t xml:space="preserve"> </w:t>
      </w:r>
      <w:proofErr w:type="spellStart"/>
      <w:r w:rsidRPr="00223063">
        <w:rPr>
          <w:sz w:val="24"/>
          <w:szCs w:val="24"/>
        </w:rPr>
        <w:t>Can</w:t>
      </w:r>
      <w:proofErr w:type="spellEnd"/>
      <w:r w:rsidRPr="00223063">
        <w:rPr>
          <w:sz w:val="24"/>
          <w:szCs w:val="24"/>
        </w:rPr>
        <w:t xml:space="preserve"> I </w:t>
      </w:r>
      <w:proofErr w:type="spellStart"/>
      <w:r w:rsidRPr="00223063">
        <w:rPr>
          <w:sz w:val="24"/>
          <w:szCs w:val="24"/>
        </w:rPr>
        <w:t>have</w:t>
      </w:r>
      <w:proofErr w:type="spellEnd"/>
      <w:r w:rsidRPr="00223063">
        <w:rPr>
          <w:sz w:val="24"/>
          <w:szCs w:val="24"/>
        </w:rPr>
        <w:t xml:space="preserve"> a pizza, </w:t>
      </w:r>
      <w:proofErr w:type="spellStart"/>
      <w:r w:rsidRPr="00223063">
        <w:rPr>
          <w:sz w:val="24"/>
          <w:szCs w:val="24"/>
        </w:rPr>
        <w:t>please</w:t>
      </w:r>
      <w:proofErr w:type="spellEnd"/>
      <w:r w:rsidRPr="00223063">
        <w:rPr>
          <w:sz w:val="24"/>
          <w:szCs w:val="24"/>
        </w:rPr>
        <w:t>? – czy mogę prosić pizzę? Zeszyt ćwiczeń str.</w:t>
      </w:r>
      <w:r>
        <w:rPr>
          <w:sz w:val="24"/>
          <w:szCs w:val="24"/>
        </w:rPr>
        <w:t>46,47</w:t>
      </w:r>
      <w:r w:rsidRPr="00223063">
        <w:rPr>
          <w:sz w:val="24"/>
          <w:szCs w:val="24"/>
        </w:rPr>
        <w:t xml:space="preserve"> </w:t>
      </w:r>
    </w:p>
    <w:p w:rsidR="00CB5C2A" w:rsidRPr="00CB5C2A" w:rsidRDefault="00CB5C2A">
      <w:pPr>
        <w:rPr>
          <w:b/>
        </w:rPr>
      </w:pPr>
    </w:p>
    <w:sectPr w:rsidR="00CB5C2A" w:rsidRPr="00CB5C2A" w:rsidSect="002C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DBE"/>
    <w:multiLevelType w:val="hybridMultilevel"/>
    <w:tmpl w:val="DE44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9C6"/>
    <w:rsid w:val="000559C6"/>
    <w:rsid w:val="001E09BC"/>
    <w:rsid w:val="002C445C"/>
    <w:rsid w:val="006E0E32"/>
    <w:rsid w:val="00791B7C"/>
    <w:rsid w:val="008D4122"/>
    <w:rsid w:val="008F143D"/>
    <w:rsid w:val="00CB5C2A"/>
    <w:rsid w:val="00EC30C4"/>
    <w:rsid w:val="00F7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dcterms:created xsi:type="dcterms:W3CDTF">2020-03-29T21:53:00Z</dcterms:created>
  <dcterms:modified xsi:type="dcterms:W3CDTF">2020-03-29T22:04:00Z</dcterms:modified>
</cp:coreProperties>
</file>